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45035" w:rsidRPr="00E9690D" w14:paraId="27FA2FEA" w14:textId="77777777" w:rsidTr="00341969">
        <w:trPr>
          <w:trHeight w:val="983"/>
        </w:trPr>
        <w:tc>
          <w:tcPr>
            <w:tcW w:w="15297" w:type="dxa"/>
            <w:shd w:val="clear" w:color="auto" w:fill="C0C0C0"/>
            <w:vAlign w:val="center"/>
          </w:tcPr>
          <w:p w14:paraId="70848BF5" w14:textId="5FC30BE2" w:rsidR="00E45035" w:rsidRPr="00E9690D" w:rsidRDefault="00E45035" w:rsidP="00E4503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  <w:r w:rsidR="00A151B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71D1FA6E" w14:textId="77777777" w:rsidR="008D1F82" w:rsidRDefault="008D1F82" w:rsidP="00097843">
      <w:pPr>
        <w:spacing w:line="360" w:lineRule="auto"/>
        <w:jc w:val="both"/>
        <w:rPr>
          <w:rFonts w:ascii="Century Gothic" w:hAnsi="Century Gothic"/>
          <w:sz w:val="20"/>
          <w:szCs w:val="18"/>
        </w:rPr>
      </w:pPr>
      <w:bookmarkStart w:id="0" w:name="_Hlk529448936"/>
    </w:p>
    <w:p w14:paraId="211B6D1F" w14:textId="2D9601DE" w:rsidR="00B32AC2" w:rsidRPr="002C5608" w:rsidRDefault="00396880" w:rsidP="002C5608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5A2DB1" w:rsidRPr="004F20AC">
        <w:rPr>
          <w:rFonts w:ascii="Century Gothic" w:hAnsi="Century Gothic"/>
          <w:b/>
          <w:sz w:val="20"/>
          <w:szCs w:val="18"/>
        </w:rPr>
        <w:t>„</w:t>
      </w:r>
      <w:r w:rsidR="00990372" w:rsidRPr="00990372">
        <w:rPr>
          <w:rFonts w:ascii="Century Gothic" w:hAnsi="Century Gothic" w:cs="Century Gothic"/>
          <w:b/>
          <w:bCs/>
          <w:sz w:val="20"/>
          <w:szCs w:val="20"/>
        </w:rPr>
        <w:t>Badania korelacyjne przekroczeń gazociągów wysokiego ciśnienia w miejscu skrzyżowań z trakcją kolejową na obszarze działania Operatora Gazociągów Przesyłowych GAZ – SYSTEM S.A. Oddział w Tarnowie</w:t>
      </w:r>
      <w:r w:rsidR="009A6CDB" w:rsidRPr="00D002AD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D002AD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D002AD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NP/202</w:t>
      </w:r>
      <w:r w:rsidR="00990372">
        <w:rPr>
          <w:rFonts w:ascii="Century Gothic" w:hAnsi="Century Gothic" w:cs="Century Gothic"/>
          <w:b/>
          <w:bCs/>
          <w:sz w:val="20"/>
          <w:szCs w:val="20"/>
        </w:rPr>
        <w:t>6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/0</w:t>
      </w:r>
      <w:r w:rsidR="00990372">
        <w:rPr>
          <w:rFonts w:ascii="Century Gothic" w:hAnsi="Century Gothic" w:cs="Century Gothic"/>
          <w:b/>
          <w:bCs/>
          <w:sz w:val="20"/>
          <w:szCs w:val="20"/>
        </w:rPr>
        <w:t>4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/0</w:t>
      </w:r>
      <w:r w:rsidR="00990372">
        <w:rPr>
          <w:rFonts w:ascii="Century Gothic" w:hAnsi="Century Gothic" w:cs="Century Gothic"/>
          <w:b/>
          <w:bCs/>
          <w:sz w:val="20"/>
          <w:szCs w:val="20"/>
        </w:rPr>
        <w:t>266</w:t>
      </w:r>
      <w:r w:rsidR="002950D0" w:rsidRPr="00662B0A">
        <w:rPr>
          <w:rFonts w:ascii="Century Gothic" w:hAnsi="Century Gothic" w:cs="Century Gothic"/>
          <w:b/>
          <w:bCs/>
          <w:sz w:val="20"/>
          <w:szCs w:val="20"/>
        </w:rPr>
        <w:t>/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TAR</w:t>
      </w:r>
      <w:r w:rsidR="00677D01" w:rsidRPr="00D002AD">
        <w:rPr>
          <w:rFonts w:ascii="Century Gothic" w:hAnsi="Century Gothic" w:cs="Arial"/>
          <w:bCs/>
          <w:sz w:val="20"/>
          <w:szCs w:val="20"/>
        </w:rPr>
        <w:t>),</w:t>
      </w:r>
      <w:r w:rsidR="00F75C88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14DBD9C7" w14:textId="3B492F25" w:rsidR="00D002AD" w:rsidRPr="00E45035" w:rsidRDefault="003E75E7" w:rsidP="00E4503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DE4172" w:rsidRPr="00E9690D">
        <w:rPr>
          <w:color w:val="auto"/>
          <w:sz w:val="20"/>
          <w:szCs w:val="18"/>
        </w:rPr>
        <w:t>pięciu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E9690D">
        <w:rPr>
          <w:color w:val="auto"/>
          <w:sz w:val="20"/>
          <w:szCs w:val="18"/>
        </w:rPr>
        <w:t>zrealizowaliśmy następujące zamówieni</w:t>
      </w:r>
      <w:r w:rsidR="00281857">
        <w:rPr>
          <w:color w:val="auto"/>
          <w:sz w:val="20"/>
          <w:szCs w:val="18"/>
        </w:rPr>
        <w:t>e</w:t>
      </w:r>
      <w:r w:rsidR="00955833" w:rsidRPr="00E9690D">
        <w:rPr>
          <w:color w:val="auto"/>
          <w:sz w:val="20"/>
          <w:szCs w:val="18"/>
        </w:rPr>
        <w:t xml:space="preserve"> </w:t>
      </w:r>
      <w:r w:rsidR="00D002AD">
        <w:rPr>
          <w:color w:val="auto"/>
          <w:sz w:val="20"/>
          <w:szCs w:val="18"/>
        </w:rPr>
        <w:t>[</w:t>
      </w:r>
      <w:r w:rsidR="00955833" w:rsidRPr="00E9690D">
        <w:rPr>
          <w:color w:val="auto"/>
          <w:sz w:val="20"/>
          <w:szCs w:val="18"/>
        </w:rPr>
        <w:t xml:space="preserve">zgodnie z warunkiem określonym w </w:t>
      </w:r>
      <w:r w:rsidR="0092661B" w:rsidRPr="0092661B">
        <w:rPr>
          <w:color w:val="auto"/>
          <w:sz w:val="20"/>
          <w:szCs w:val="18"/>
        </w:rPr>
        <w:t>Rozdziale VI ust</w:t>
      </w:r>
      <w:r w:rsidR="0092661B" w:rsidRPr="002211E3">
        <w:rPr>
          <w:color w:val="auto"/>
          <w:sz w:val="20"/>
          <w:szCs w:val="18"/>
        </w:rPr>
        <w:t xml:space="preserve">. 1 pkt 2 </w:t>
      </w:r>
      <w:proofErr w:type="spellStart"/>
      <w:r w:rsidR="0092661B" w:rsidRPr="002211E3">
        <w:rPr>
          <w:color w:val="auto"/>
          <w:sz w:val="20"/>
          <w:szCs w:val="18"/>
        </w:rPr>
        <w:t>ppkt</w:t>
      </w:r>
      <w:proofErr w:type="spellEnd"/>
      <w:r w:rsidR="0092661B" w:rsidRPr="002211E3">
        <w:rPr>
          <w:color w:val="auto"/>
          <w:sz w:val="20"/>
          <w:szCs w:val="18"/>
        </w:rPr>
        <w:t xml:space="preserve"> 2.4) </w:t>
      </w:r>
      <w:proofErr w:type="spellStart"/>
      <w:r w:rsidR="0092661B" w:rsidRPr="002211E3">
        <w:rPr>
          <w:color w:val="auto"/>
          <w:sz w:val="20"/>
          <w:szCs w:val="18"/>
        </w:rPr>
        <w:t>ppkt</w:t>
      </w:r>
      <w:proofErr w:type="spellEnd"/>
      <w:r w:rsidR="0092661B" w:rsidRPr="002211E3">
        <w:rPr>
          <w:color w:val="auto"/>
          <w:sz w:val="20"/>
          <w:szCs w:val="18"/>
        </w:rPr>
        <w:t xml:space="preserve"> 2.4.1</w:t>
      </w:r>
      <w:r w:rsidR="00E45035" w:rsidRPr="002211E3">
        <w:rPr>
          <w:color w:val="auto"/>
          <w:sz w:val="20"/>
          <w:szCs w:val="18"/>
        </w:rPr>
        <w:t>)</w:t>
      </w:r>
      <w:r w:rsidR="00D002AD" w:rsidRPr="002211E3">
        <w:rPr>
          <w:color w:val="auto"/>
          <w:sz w:val="20"/>
          <w:szCs w:val="18"/>
        </w:rPr>
        <w:t>]</w:t>
      </w:r>
      <w:r w:rsidR="00955833" w:rsidRPr="002211E3">
        <w:rPr>
          <w:color w:val="auto"/>
          <w:sz w:val="20"/>
          <w:szCs w:val="18"/>
        </w:rPr>
        <w:t>:</w:t>
      </w:r>
    </w:p>
    <w:tbl>
      <w:tblPr>
        <w:tblW w:w="15168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5281"/>
        <w:gridCol w:w="1417"/>
        <w:gridCol w:w="1559"/>
        <w:gridCol w:w="1843"/>
        <w:gridCol w:w="4253"/>
      </w:tblGrid>
      <w:tr w:rsidR="007735F1" w:rsidRPr="00E9690D" w14:paraId="5DC3BF72" w14:textId="77777777" w:rsidTr="00662B0A">
        <w:trPr>
          <w:trHeight w:val="487"/>
        </w:trPr>
        <w:tc>
          <w:tcPr>
            <w:tcW w:w="815" w:type="dxa"/>
            <w:vMerge w:val="restart"/>
            <w:shd w:val="clear" w:color="auto" w:fill="BFBFBF"/>
            <w:vAlign w:val="center"/>
          </w:tcPr>
          <w:p w14:paraId="0AD5086E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5281" w:type="dxa"/>
            <w:vMerge w:val="restart"/>
            <w:shd w:val="clear" w:color="auto" w:fill="BFBFBF"/>
            <w:vAlign w:val="center"/>
          </w:tcPr>
          <w:p w14:paraId="29B122D4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0B91E1B5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768C8330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2AB69D0" w14:textId="7190BB6C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  <w:vAlign w:val="center"/>
          </w:tcPr>
          <w:p w14:paraId="791FA631" w14:textId="1D82DD39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Wartość netto w [PLN]</w:t>
            </w:r>
          </w:p>
        </w:tc>
        <w:tc>
          <w:tcPr>
            <w:tcW w:w="4253" w:type="dxa"/>
            <w:vMerge w:val="restart"/>
            <w:shd w:val="clear" w:color="auto" w:fill="BFBFBF"/>
            <w:vAlign w:val="center"/>
          </w:tcPr>
          <w:p w14:paraId="250715A6" w14:textId="1EF005EA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1BD646EA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66B4F09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7735F1" w:rsidRPr="00E9690D" w14:paraId="34922B09" w14:textId="77777777" w:rsidTr="00662B0A">
        <w:trPr>
          <w:trHeight w:val="537"/>
        </w:trPr>
        <w:tc>
          <w:tcPr>
            <w:tcW w:w="815" w:type="dxa"/>
            <w:vMerge/>
            <w:shd w:val="clear" w:color="auto" w:fill="auto"/>
            <w:vAlign w:val="center"/>
          </w:tcPr>
          <w:p w14:paraId="39945494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5281" w:type="dxa"/>
            <w:vMerge/>
            <w:shd w:val="clear" w:color="auto" w:fill="auto"/>
            <w:vAlign w:val="center"/>
          </w:tcPr>
          <w:p w14:paraId="0A7D7548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4265529" w14:textId="53803F24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1D9DB135" w14:textId="77777777" w:rsidR="007735F1" w:rsidRPr="00E9690D" w:rsidDel="0056224B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1559" w:type="dxa"/>
            <w:shd w:val="clear" w:color="auto" w:fill="BFBFBF"/>
            <w:vAlign w:val="center"/>
          </w:tcPr>
          <w:p w14:paraId="45A3F148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D6C2562" w14:textId="77777777" w:rsidR="007735F1" w:rsidRPr="00E9690D" w:rsidDel="0056224B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1843" w:type="dxa"/>
            <w:vMerge/>
            <w:shd w:val="clear" w:color="auto" w:fill="BFBFBF" w:themeFill="background1" w:themeFillShade="BF"/>
          </w:tcPr>
          <w:p w14:paraId="474A2D26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4253" w:type="dxa"/>
            <w:vMerge/>
            <w:vAlign w:val="center"/>
          </w:tcPr>
          <w:p w14:paraId="78E2EC5A" w14:textId="4E37A1E2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581C1D" w:rsidRPr="00E9690D" w14:paraId="2FAB4939" w14:textId="77777777" w:rsidTr="00662B0A">
        <w:trPr>
          <w:trHeight w:val="699"/>
        </w:trPr>
        <w:tc>
          <w:tcPr>
            <w:tcW w:w="815" w:type="dxa"/>
            <w:shd w:val="clear" w:color="auto" w:fill="auto"/>
            <w:vAlign w:val="center"/>
          </w:tcPr>
          <w:p w14:paraId="4386CC02" w14:textId="78FAE7B3" w:rsidR="00581C1D" w:rsidRPr="00E9690D" w:rsidRDefault="00581C1D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5281" w:type="dxa"/>
            <w:shd w:val="clear" w:color="auto" w:fill="auto"/>
            <w:vAlign w:val="center"/>
          </w:tcPr>
          <w:p w14:paraId="6B919350" w14:textId="77777777" w:rsidR="00581C1D" w:rsidRDefault="00581C1D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  <w:p w14:paraId="254D2E90" w14:textId="77777777" w:rsidR="00BC0642" w:rsidRPr="00E9690D" w:rsidRDefault="00BC0642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0008E1" w14:textId="77777777" w:rsidR="00581C1D" w:rsidRPr="00E9690D" w:rsidRDefault="00581C1D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5616CEB" w14:textId="77777777" w:rsidR="00581C1D" w:rsidRPr="00E9690D" w:rsidRDefault="00581C1D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59C2A4C" w14:textId="77777777" w:rsidR="00581C1D" w:rsidRPr="00E9690D" w:rsidRDefault="00581C1D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14:paraId="730F5E8D" w14:textId="77777777" w:rsidR="00581C1D" w:rsidRPr="00E9690D" w:rsidRDefault="00581C1D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8BC33B0" w14:textId="77777777" w:rsidR="00955833" w:rsidRPr="00E45035" w:rsidRDefault="00955833" w:rsidP="00955833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  <w:r w:rsidRPr="00E45035">
        <w:rPr>
          <w:rFonts w:ascii="Century Gothic" w:hAnsi="Century Gothic" w:cs="Arial"/>
          <w:sz w:val="16"/>
          <w:szCs w:val="16"/>
          <w:u w:val="single"/>
        </w:rPr>
        <w:t>UWAGA:</w:t>
      </w:r>
    </w:p>
    <w:p w14:paraId="272508FA" w14:textId="59947BD0" w:rsidR="00621587" w:rsidRPr="00E45035" w:rsidRDefault="0092661B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6"/>
          <w:szCs w:val="16"/>
        </w:rPr>
        <w:t>Do</w:t>
      </w:r>
      <w:r w:rsidR="00F07C5F">
        <w:rPr>
          <w:rFonts w:ascii="Century Gothic" w:hAnsi="Century Gothic" w:cs="Century Gothic"/>
          <w:sz w:val="16"/>
          <w:szCs w:val="16"/>
        </w:rPr>
        <w:t xml:space="preserve"> wykazu</w:t>
      </w:r>
      <w:r w:rsidRPr="00E45035">
        <w:rPr>
          <w:rFonts w:ascii="Century Gothic" w:hAnsi="Century Gothic" w:cs="Century Gothic"/>
          <w:sz w:val="16"/>
          <w:szCs w:val="16"/>
        </w:rPr>
        <w:t xml:space="preserve"> należy dołączyć dokumenty (np. referencje) potwierdzające, że </w:t>
      </w:r>
      <w:r w:rsidR="00F07C5F">
        <w:rPr>
          <w:rFonts w:ascii="Century Gothic" w:hAnsi="Century Gothic" w:cs="Century Gothic"/>
          <w:sz w:val="16"/>
          <w:szCs w:val="16"/>
        </w:rPr>
        <w:t>zamówieni</w:t>
      </w:r>
      <w:r w:rsidR="00D002AD">
        <w:rPr>
          <w:rFonts w:ascii="Century Gothic" w:hAnsi="Century Gothic" w:cs="Century Gothic"/>
          <w:sz w:val="16"/>
          <w:szCs w:val="16"/>
        </w:rPr>
        <w:t>a</w:t>
      </w:r>
      <w:r w:rsidR="00F07C5F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został</w:t>
      </w:r>
      <w:r w:rsidR="00D002AD">
        <w:rPr>
          <w:rFonts w:ascii="Century Gothic" w:hAnsi="Century Gothic" w:cs="Century Gothic"/>
          <w:sz w:val="16"/>
          <w:szCs w:val="16"/>
        </w:rPr>
        <w:t>y</w:t>
      </w:r>
      <w:r w:rsidR="00E45035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wykonane należycie. Ww. dokumenty muszą być wystawione lub potwierdzone przez podmiot na rzecz którego zamówienie zostało wykonane.</w:t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</w:p>
    <w:p w14:paraId="5953D78B" w14:textId="77777777" w:rsidR="0089458D" w:rsidRDefault="0089458D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8090FF" w14:textId="4D693CF1" w:rsidR="00D002AD" w:rsidRPr="00341969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69CB1D48" w14:textId="77777777" w:rsidR="00D002AD" w:rsidRDefault="00D002AD" w:rsidP="00E76949">
      <w:pPr>
        <w:spacing w:line="360" w:lineRule="auto"/>
        <w:jc w:val="both"/>
        <w:rPr>
          <w:rFonts w:ascii="Century Gothic" w:hAnsi="Century Gothic" w:cs="Century Gothic"/>
          <w:color w:val="FF0000"/>
          <w:sz w:val="16"/>
          <w:szCs w:val="16"/>
        </w:rPr>
      </w:pPr>
    </w:p>
    <w:p w14:paraId="1BA89348" w14:textId="03608B75" w:rsidR="00872FAA" w:rsidRPr="00A91E54" w:rsidRDefault="00872FAA" w:rsidP="00872FAA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</w:t>
      </w:r>
      <w:r w:rsidR="00D002AD">
        <w:rPr>
          <w:rFonts w:ascii="Century Gothic" w:hAnsi="Century Gothic" w:cs="Arial"/>
          <w:sz w:val="20"/>
          <w:szCs w:val="20"/>
        </w:rPr>
        <w:t>……………….</w:t>
      </w:r>
      <w:r w:rsidRPr="00A91E54">
        <w:rPr>
          <w:rFonts w:ascii="Century Gothic" w:hAnsi="Century Gothic" w:cs="Arial"/>
          <w:sz w:val="20"/>
          <w:szCs w:val="20"/>
        </w:rPr>
        <w:t>………., dnia …………</w:t>
      </w:r>
      <w:r>
        <w:rPr>
          <w:rFonts w:ascii="Century Gothic" w:hAnsi="Century Gothic" w:cs="Arial"/>
          <w:sz w:val="20"/>
          <w:szCs w:val="20"/>
        </w:rPr>
        <w:t>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2D26F09F" w14:textId="595A410A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49E9D7D5" w14:textId="5A28C8D5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B09D894" w14:textId="4137A17E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33C66335" w14:textId="11FA6512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16DA20C3" w14:textId="52293BEC" w:rsidR="00872FAA" w:rsidRPr="00E45035" w:rsidRDefault="00872FAA" w:rsidP="00E4503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sectPr w:rsidR="00872FAA" w:rsidRPr="00E45035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C9D05" w14:textId="77777777" w:rsidR="00D604BD" w:rsidRDefault="00D604BD">
      <w:r>
        <w:separator/>
      </w:r>
    </w:p>
  </w:endnote>
  <w:endnote w:type="continuationSeparator" w:id="0">
    <w:p w14:paraId="0E3E53FF" w14:textId="77777777" w:rsidR="00D604BD" w:rsidRDefault="00D60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7C491" w14:textId="77777777" w:rsidR="00D604BD" w:rsidRDefault="00D604BD">
      <w:r>
        <w:separator/>
      </w:r>
    </w:p>
  </w:footnote>
  <w:footnote w:type="continuationSeparator" w:id="0">
    <w:p w14:paraId="545CCB9F" w14:textId="77777777" w:rsidR="00D604BD" w:rsidRDefault="00D60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47BA01E8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2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>
      <w:rPr>
        <w:rFonts w:ascii="Century Gothic" w:hAnsi="Century Gothic"/>
        <w:color w:val="000000"/>
        <w:sz w:val="20"/>
        <w:szCs w:val="20"/>
      </w:rPr>
      <w:t>4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2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6155247">
    <w:abstractNumId w:val="17"/>
  </w:num>
  <w:num w:numId="2" w16cid:durableId="2045209004">
    <w:abstractNumId w:val="1"/>
  </w:num>
  <w:num w:numId="3" w16cid:durableId="2056080277">
    <w:abstractNumId w:val="4"/>
  </w:num>
  <w:num w:numId="4" w16cid:durableId="1999190571">
    <w:abstractNumId w:val="0"/>
  </w:num>
  <w:num w:numId="5" w16cid:durableId="632370313">
    <w:abstractNumId w:val="19"/>
  </w:num>
  <w:num w:numId="6" w16cid:durableId="544560036">
    <w:abstractNumId w:val="14"/>
  </w:num>
  <w:num w:numId="7" w16cid:durableId="934554932">
    <w:abstractNumId w:val="5"/>
  </w:num>
  <w:num w:numId="8" w16cid:durableId="111629227">
    <w:abstractNumId w:val="11"/>
  </w:num>
  <w:num w:numId="9" w16cid:durableId="610481150">
    <w:abstractNumId w:val="9"/>
  </w:num>
  <w:num w:numId="10" w16cid:durableId="1178696474">
    <w:abstractNumId w:val="2"/>
  </w:num>
  <w:num w:numId="11" w16cid:durableId="608781128">
    <w:abstractNumId w:val="6"/>
  </w:num>
  <w:num w:numId="12" w16cid:durableId="5374274">
    <w:abstractNumId w:val="8"/>
  </w:num>
  <w:num w:numId="13" w16cid:durableId="1855217807">
    <w:abstractNumId w:val="3"/>
  </w:num>
  <w:num w:numId="14" w16cid:durableId="865338695">
    <w:abstractNumId w:val="10"/>
  </w:num>
  <w:num w:numId="15" w16cid:durableId="2114862461">
    <w:abstractNumId w:val="18"/>
  </w:num>
  <w:num w:numId="16" w16cid:durableId="617642676">
    <w:abstractNumId w:val="13"/>
  </w:num>
  <w:num w:numId="17" w16cid:durableId="1420374247">
    <w:abstractNumId w:val="20"/>
  </w:num>
  <w:num w:numId="18" w16cid:durableId="7222749">
    <w:abstractNumId w:val="12"/>
  </w:num>
  <w:num w:numId="19" w16cid:durableId="204774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47181702">
    <w:abstractNumId w:val="16"/>
  </w:num>
  <w:num w:numId="21" w16cid:durableId="72318192">
    <w:abstractNumId w:val="21"/>
  </w:num>
  <w:num w:numId="22" w16cid:durableId="4789626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2320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5676"/>
    <w:rsid w:val="00047310"/>
    <w:rsid w:val="00054632"/>
    <w:rsid w:val="0006099C"/>
    <w:rsid w:val="0006621A"/>
    <w:rsid w:val="00067A77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E24FE"/>
    <w:rsid w:val="000F341F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6116"/>
    <w:rsid w:val="00157407"/>
    <w:rsid w:val="0018780F"/>
    <w:rsid w:val="0018789F"/>
    <w:rsid w:val="00196817"/>
    <w:rsid w:val="001A3449"/>
    <w:rsid w:val="001B4559"/>
    <w:rsid w:val="001C3484"/>
    <w:rsid w:val="001D7FBF"/>
    <w:rsid w:val="001E56C9"/>
    <w:rsid w:val="001E7C1F"/>
    <w:rsid w:val="001F7E48"/>
    <w:rsid w:val="002211E3"/>
    <w:rsid w:val="0022332E"/>
    <w:rsid w:val="0022470F"/>
    <w:rsid w:val="002332B3"/>
    <w:rsid w:val="00241E4D"/>
    <w:rsid w:val="002504C2"/>
    <w:rsid w:val="00256015"/>
    <w:rsid w:val="00256244"/>
    <w:rsid w:val="00257E8B"/>
    <w:rsid w:val="00267D87"/>
    <w:rsid w:val="002770C6"/>
    <w:rsid w:val="00280757"/>
    <w:rsid w:val="00281533"/>
    <w:rsid w:val="00281857"/>
    <w:rsid w:val="00285E7F"/>
    <w:rsid w:val="00292BD8"/>
    <w:rsid w:val="002950D0"/>
    <w:rsid w:val="002A10C6"/>
    <w:rsid w:val="002A6151"/>
    <w:rsid w:val="002A72C2"/>
    <w:rsid w:val="002C234E"/>
    <w:rsid w:val="002C5608"/>
    <w:rsid w:val="002E285F"/>
    <w:rsid w:val="002E5A4C"/>
    <w:rsid w:val="003120CF"/>
    <w:rsid w:val="00313B2D"/>
    <w:rsid w:val="00316607"/>
    <w:rsid w:val="00323851"/>
    <w:rsid w:val="00325CA6"/>
    <w:rsid w:val="00332F10"/>
    <w:rsid w:val="00341969"/>
    <w:rsid w:val="00361F06"/>
    <w:rsid w:val="0037560E"/>
    <w:rsid w:val="003776DB"/>
    <w:rsid w:val="00385B95"/>
    <w:rsid w:val="003953C6"/>
    <w:rsid w:val="00396880"/>
    <w:rsid w:val="00396F8E"/>
    <w:rsid w:val="003A75BD"/>
    <w:rsid w:val="003B1AA1"/>
    <w:rsid w:val="003D6A0C"/>
    <w:rsid w:val="003D6D8E"/>
    <w:rsid w:val="003E75E7"/>
    <w:rsid w:val="004171BA"/>
    <w:rsid w:val="00441600"/>
    <w:rsid w:val="004424F0"/>
    <w:rsid w:val="0044643C"/>
    <w:rsid w:val="004562CA"/>
    <w:rsid w:val="00467A59"/>
    <w:rsid w:val="00470593"/>
    <w:rsid w:val="004705ED"/>
    <w:rsid w:val="00471D5D"/>
    <w:rsid w:val="0047206A"/>
    <w:rsid w:val="00490884"/>
    <w:rsid w:val="004B10CB"/>
    <w:rsid w:val="004C0F54"/>
    <w:rsid w:val="004C7045"/>
    <w:rsid w:val="004D3DD4"/>
    <w:rsid w:val="004E7091"/>
    <w:rsid w:val="004F20AC"/>
    <w:rsid w:val="004F4EA3"/>
    <w:rsid w:val="00512095"/>
    <w:rsid w:val="00533BEB"/>
    <w:rsid w:val="00542683"/>
    <w:rsid w:val="00547BD6"/>
    <w:rsid w:val="00555BA2"/>
    <w:rsid w:val="00560E4D"/>
    <w:rsid w:val="005766D8"/>
    <w:rsid w:val="00576B8F"/>
    <w:rsid w:val="00577E59"/>
    <w:rsid w:val="00581C1D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C4991"/>
    <w:rsid w:val="005C5CDB"/>
    <w:rsid w:val="005D49DC"/>
    <w:rsid w:val="005D7CCD"/>
    <w:rsid w:val="00614C4C"/>
    <w:rsid w:val="00621587"/>
    <w:rsid w:val="006325DE"/>
    <w:rsid w:val="006500CD"/>
    <w:rsid w:val="00662B0A"/>
    <w:rsid w:val="00664725"/>
    <w:rsid w:val="00670B4B"/>
    <w:rsid w:val="00677D01"/>
    <w:rsid w:val="006813BF"/>
    <w:rsid w:val="00692D96"/>
    <w:rsid w:val="00694944"/>
    <w:rsid w:val="00696573"/>
    <w:rsid w:val="006A2A88"/>
    <w:rsid w:val="006C37E9"/>
    <w:rsid w:val="006D2F50"/>
    <w:rsid w:val="006D7A84"/>
    <w:rsid w:val="006E1415"/>
    <w:rsid w:val="00700C2A"/>
    <w:rsid w:val="00722865"/>
    <w:rsid w:val="0074180C"/>
    <w:rsid w:val="00746F29"/>
    <w:rsid w:val="0075606B"/>
    <w:rsid w:val="00763033"/>
    <w:rsid w:val="00763C3F"/>
    <w:rsid w:val="007640BF"/>
    <w:rsid w:val="0076469D"/>
    <w:rsid w:val="00765384"/>
    <w:rsid w:val="007735F1"/>
    <w:rsid w:val="00784E11"/>
    <w:rsid w:val="0078713C"/>
    <w:rsid w:val="007927BC"/>
    <w:rsid w:val="00795C3B"/>
    <w:rsid w:val="007A0E68"/>
    <w:rsid w:val="007A26A5"/>
    <w:rsid w:val="007B4E4C"/>
    <w:rsid w:val="007D2DFE"/>
    <w:rsid w:val="007E06A8"/>
    <w:rsid w:val="00804858"/>
    <w:rsid w:val="0080735A"/>
    <w:rsid w:val="00826E1D"/>
    <w:rsid w:val="008331DD"/>
    <w:rsid w:val="00834150"/>
    <w:rsid w:val="00834608"/>
    <w:rsid w:val="0084100E"/>
    <w:rsid w:val="00845408"/>
    <w:rsid w:val="00846A66"/>
    <w:rsid w:val="00846DD2"/>
    <w:rsid w:val="00853ABC"/>
    <w:rsid w:val="00856204"/>
    <w:rsid w:val="00862E0D"/>
    <w:rsid w:val="00864B67"/>
    <w:rsid w:val="008701A4"/>
    <w:rsid w:val="00872FAA"/>
    <w:rsid w:val="00876F94"/>
    <w:rsid w:val="00877E7E"/>
    <w:rsid w:val="008830B4"/>
    <w:rsid w:val="00890BCE"/>
    <w:rsid w:val="0089458D"/>
    <w:rsid w:val="008D1B5B"/>
    <w:rsid w:val="008D1F82"/>
    <w:rsid w:val="008F0C89"/>
    <w:rsid w:val="008F2EC2"/>
    <w:rsid w:val="0090400C"/>
    <w:rsid w:val="00907992"/>
    <w:rsid w:val="00921648"/>
    <w:rsid w:val="0092661B"/>
    <w:rsid w:val="009307C4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70F4A"/>
    <w:rsid w:val="0097163A"/>
    <w:rsid w:val="00977386"/>
    <w:rsid w:val="00990372"/>
    <w:rsid w:val="00991039"/>
    <w:rsid w:val="00993808"/>
    <w:rsid w:val="009979FB"/>
    <w:rsid w:val="009A1607"/>
    <w:rsid w:val="009A6CDB"/>
    <w:rsid w:val="009D0508"/>
    <w:rsid w:val="009D1BE0"/>
    <w:rsid w:val="009E168E"/>
    <w:rsid w:val="009E193A"/>
    <w:rsid w:val="009E34F5"/>
    <w:rsid w:val="00A01260"/>
    <w:rsid w:val="00A0186F"/>
    <w:rsid w:val="00A1003D"/>
    <w:rsid w:val="00A14115"/>
    <w:rsid w:val="00A145CF"/>
    <w:rsid w:val="00A151B9"/>
    <w:rsid w:val="00A17ED4"/>
    <w:rsid w:val="00A2611E"/>
    <w:rsid w:val="00A44785"/>
    <w:rsid w:val="00A473C4"/>
    <w:rsid w:val="00A5750F"/>
    <w:rsid w:val="00A618C2"/>
    <w:rsid w:val="00A6405A"/>
    <w:rsid w:val="00A715BA"/>
    <w:rsid w:val="00A7181F"/>
    <w:rsid w:val="00A8731C"/>
    <w:rsid w:val="00A92CAC"/>
    <w:rsid w:val="00A94C49"/>
    <w:rsid w:val="00A97229"/>
    <w:rsid w:val="00AA01F2"/>
    <w:rsid w:val="00AA7272"/>
    <w:rsid w:val="00AC1772"/>
    <w:rsid w:val="00AE1EDC"/>
    <w:rsid w:val="00AF1607"/>
    <w:rsid w:val="00B01816"/>
    <w:rsid w:val="00B32AC2"/>
    <w:rsid w:val="00B40102"/>
    <w:rsid w:val="00B477C0"/>
    <w:rsid w:val="00B53010"/>
    <w:rsid w:val="00B56A56"/>
    <w:rsid w:val="00B74D22"/>
    <w:rsid w:val="00B95E59"/>
    <w:rsid w:val="00BA0699"/>
    <w:rsid w:val="00BA5360"/>
    <w:rsid w:val="00BA5C08"/>
    <w:rsid w:val="00BB56CC"/>
    <w:rsid w:val="00BC0642"/>
    <w:rsid w:val="00BF7544"/>
    <w:rsid w:val="00C03E07"/>
    <w:rsid w:val="00C04F8C"/>
    <w:rsid w:val="00C0607D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B3D8E"/>
    <w:rsid w:val="00CE33F4"/>
    <w:rsid w:val="00CE594D"/>
    <w:rsid w:val="00CF10DD"/>
    <w:rsid w:val="00CF6464"/>
    <w:rsid w:val="00D002AD"/>
    <w:rsid w:val="00D075CB"/>
    <w:rsid w:val="00D10C32"/>
    <w:rsid w:val="00D30AC2"/>
    <w:rsid w:val="00D43F72"/>
    <w:rsid w:val="00D45AEE"/>
    <w:rsid w:val="00D514C0"/>
    <w:rsid w:val="00D55AE2"/>
    <w:rsid w:val="00D55D39"/>
    <w:rsid w:val="00D56050"/>
    <w:rsid w:val="00D604BD"/>
    <w:rsid w:val="00D611F3"/>
    <w:rsid w:val="00D61F15"/>
    <w:rsid w:val="00D67712"/>
    <w:rsid w:val="00D70220"/>
    <w:rsid w:val="00D73207"/>
    <w:rsid w:val="00D87EDA"/>
    <w:rsid w:val="00DA2C5D"/>
    <w:rsid w:val="00DA5732"/>
    <w:rsid w:val="00DA62F9"/>
    <w:rsid w:val="00DC2D1F"/>
    <w:rsid w:val="00DE4172"/>
    <w:rsid w:val="00E31B69"/>
    <w:rsid w:val="00E34034"/>
    <w:rsid w:val="00E348A7"/>
    <w:rsid w:val="00E42412"/>
    <w:rsid w:val="00E425B0"/>
    <w:rsid w:val="00E42751"/>
    <w:rsid w:val="00E42A8C"/>
    <w:rsid w:val="00E45035"/>
    <w:rsid w:val="00E5043A"/>
    <w:rsid w:val="00E70831"/>
    <w:rsid w:val="00E76949"/>
    <w:rsid w:val="00E82FF9"/>
    <w:rsid w:val="00E855C1"/>
    <w:rsid w:val="00E85FC1"/>
    <w:rsid w:val="00E867C6"/>
    <w:rsid w:val="00E8776F"/>
    <w:rsid w:val="00E90656"/>
    <w:rsid w:val="00E967AF"/>
    <w:rsid w:val="00E9690D"/>
    <w:rsid w:val="00EA34CC"/>
    <w:rsid w:val="00EA4F2D"/>
    <w:rsid w:val="00EB4D1D"/>
    <w:rsid w:val="00EB61A7"/>
    <w:rsid w:val="00EC174D"/>
    <w:rsid w:val="00EC43FE"/>
    <w:rsid w:val="00ED4580"/>
    <w:rsid w:val="00F07C5F"/>
    <w:rsid w:val="00F37DB6"/>
    <w:rsid w:val="00F432AE"/>
    <w:rsid w:val="00F47471"/>
    <w:rsid w:val="00F51CA3"/>
    <w:rsid w:val="00F54F12"/>
    <w:rsid w:val="00F602CA"/>
    <w:rsid w:val="00F73485"/>
    <w:rsid w:val="00F75C88"/>
    <w:rsid w:val="00F75E68"/>
    <w:rsid w:val="00F77D38"/>
    <w:rsid w:val="00F81222"/>
    <w:rsid w:val="00F96A45"/>
    <w:rsid w:val="00FA143A"/>
    <w:rsid w:val="00FB0630"/>
    <w:rsid w:val="00FB0DBD"/>
    <w:rsid w:val="00FB789A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2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872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Labok Sylwia</cp:lastModifiedBy>
  <cp:revision>64</cp:revision>
  <cp:lastPrinted>2018-11-20T11:46:00Z</cp:lastPrinted>
  <dcterms:created xsi:type="dcterms:W3CDTF">2019-02-25T11:00:00Z</dcterms:created>
  <dcterms:modified xsi:type="dcterms:W3CDTF">2026-04-16T10:24:00Z</dcterms:modified>
</cp:coreProperties>
</file>